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719B6" w14:textId="77777777" w:rsidR="00C1058F" w:rsidRPr="00C1058F" w:rsidRDefault="00C1058F" w:rsidP="00C1058F">
      <w:pPr>
        <w:spacing w:line="360" w:lineRule="auto"/>
        <w:ind w:left="1418" w:hanging="1418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8.B. EREDUA - PERTSONA JURIDIKOEK POSTA BIDEZKO BOTOARI UKO EGITEA</w:t>
      </w:r>
    </w:p>
    <w:p w14:paraId="270719B7" w14:textId="21AEB837" w:rsidR="00C1058F" w:rsidRPr="00C1058F" w:rsidRDefault="00B75E83" w:rsidP="00C1058F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>ARABA</w:t>
      </w:r>
      <w:r w:rsidR="00C1058F">
        <w:rPr>
          <w:rFonts w:ascii="Arial" w:hAnsi="Arial"/>
          <w:b/>
          <w:sz w:val="20"/>
        </w:rPr>
        <w:t>KO MERKATARITZA, INDUSTRIA</w:t>
      </w:r>
      <w:r>
        <w:rPr>
          <w:rFonts w:ascii="Arial" w:hAnsi="Arial"/>
          <w:b/>
          <w:sz w:val="20"/>
        </w:rPr>
        <w:t xml:space="preserve"> ETA </w:t>
      </w:r>
      <w:r w:rsidR="00C1058F">
        <w:rPr>
          <w:rFonts w:ascii="Arial" w:hAnsi="Arial"/>
          <w:b/>
          <w:sz w:val="20"/>
        </w:rPr>
        <w:t>ZERBITZU GANBERA OFIZIALEKO OSOKO BILKURAKO KIDEAK HAUTATZEKO HAUTESKUNDEAK</w:t>
      </w:r>
    </w:p>
    <w:p w14:paraId="270719B8" w14:textId="4E907292" w:rsidR="00C1058F" w:rsidRPr="00C1058F" w:rsidRDefault="00B75E83" w:rsidP="00C1058F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>ARABA</w:t>
      </w:r>
      <w:r w:rsidR="00C1058F">
        <w:rPr>
          <w:rFonts w:ascii="Arial" w:hAnsi="Arial"/>
          <w:b/>
          <w:sz w:val="20"/>
        </w:rPr>
        <w:t>KO MERKATARITZA, INDUSTRIA</w:t>
      </w:r>
      <w:r>
        <w:rPr>
          <w:rFonts w:ascii="Arial" w:hAnsi="Arial"/>
          <w:b/>
          <w:sz w:val="20"/>
        </w:rPr>
        <w:t xml:space="preserve"> ETA</w:t>
      </w:r>
      <w:r w:rsidR="00C1058F">
        <w:rPr>
          <w:rFonts w:ascii="Arial" w:hAnsi="Arial"/>
          <w:b/>
          <w:sz w:val="20"/>
        </w:rPr>
        <w:t xml:space="preserve"> ZERBITZU</w:t>
      </w:r>
      <w:r>
        <w:rPr>
          <w:rFonts w:ascii="Arial" w:hAnsi="Arial"/>
          <w:b/>
          <w:sz w:val="20"/>
        </w:rPr>
        <w:t xml:space="preserve"> </w:t>
      </w:r>
      <w:r w:rsidR="00C1058F">
        <w:rPr>
          <w:rFonts w:ascii="Arial" w:hAnsi="Arial"/>
          <w:b/>
          <w:sz w:val="20"/>
        </w:rPr>
        <w:t>GANBERA OFIZIALEKO HAUTESKUNDE BATZORDEARI ZUZENDUTA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1058F" w:rsidRPr="00C1058F" w14:paraId="270719BA" w14:textId="77777777" w:rsidTr="00507B30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19B9" w14:textId="77777777" w:rsidR="00C1058F" w:rsidRPr="00C1058F" w:rsidRDefault="00C1058F" w:rsidP="00C1058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Ukatzailearen datuak:</w:t>
            </w:r>
          </w:p>
        </w:tc>
      </w:tr>
      <w:tr w:rsidR="00C1058F" w:rsidRPr="00C1058F" w14:paraId="270719BD" w14:textId="77777777" w:rsidTr="00507B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19BB" w14:textId="77777777" w:rsidR="00C1058F" w:rsidRPr="00C1058F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IZEN-ABIZENAK: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19BC" w14:textId="77777777" w:rsidR="00C1058F" w:rsidRPr="00C1058F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C1058F" w:rsidRPr="00C1058F" w14:paraId="270719C0" w14:textId="77777777" w:rsidTr="00507B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19BE" w14:textId="77777777" w:rsidR="00C1058F" w:rsidRPr="00C1058F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NAN: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19BF" w14:textId="77777777" w:rsidR="00C1058F" w:rsidRPr="00C1058F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C1058F" w:rsidRPr="00C1058F" w14:paraId="270719C3" w14:textId="77777777" w:rsidTr="00507B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19C1" w14:textId="77777777" w:rsidR="00C1058F" w:rsidRPr="00C1058F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SOZIETATEAREN IZENA: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19C2" w14:textId="77777777" w:rsidR="00C1058F" w:rsidRPr="00C1058F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C1058F" w:rsidRPr="00C1058F" w14:paraId="270719C6" w14:textId="77777777" w:rsidTr="00507B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19C4" w14:textId="77777777" w:rsidR="00C1058F" w:rsidRPr="00C1058F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IFZ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19C5" w14:textId="77777777" w:rsidR="00C1058F" w:rsidRPr="00C1058F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C1058F" w:rsidRPr="00C1058F" w14:paraId="270719C9" w14:textId="77777777" w:rsidTr="00507B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19C7" w14:textId="77777777" w:rsidR="00C1058F" w:rsidRPr="00C1058F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KARGUA: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19C8" w14:textId="77777777" w:rsidR="00C1058F" w:rsidRPr="00C1058F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C1058F" w:rsidRPr="00C1058F" w14:paraId="270719CC" w14:textId="77777777" w:rsidTr="00507B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19CA" w14:textId="77777777" w:rsidR="00C1058F" w:rsidRPr="00C1058F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JAKINARAZPENETARAKO HELBIDEA: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19CB" w14:textId="77777777" w:rsidR="00C1058F" w:rsidRPr="00C1058F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270719CD" w14:textId="77777777" w:rsidR="00C1058F" w:rsidRPr="00C1058F" w:rsidRDefault="00C1058F" w:rsidP="00C1058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270719CE" w14:textId="00A21914" w:rsidR="00C1058F" w:rsidRPr="00C1058F" w:rsidRDefault="00C1058F" w:rsidP="00C1058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AZALDU DU</w:t>
      </w:r>
      <w:r>
        <w:rPr>
          <w:rFonts w:ascii="Arial" w:hAnsi="Arial"/>
          <w:sz w:val="20"/>
        </w:rPr>
        <w:t xml:space="preserve">: </w:t>
      </w:r>
      <w:r w:rsidR="00CE0555">
        <w:rPr>
          <w:rFonts w:ascii="Arial" w:hAnsi="Arial"/>
          <w:sz w:val="20"/>
        </w:rPr>
        <w:t>ordezka</w:t>
      </w:r>
      <w:r>
        <w:rPr>
          <w:rFonts w:ascii="Arial" w:hAnsi="Arial"/>
          <w:sz w:val="20"/>
        </w:rPr>
        <w:t xml:space="preserve">tzen </w:t>
      </w:r>
      <w:r w:rsidR="00CE0555">
        <w:rPr>
          <w:rFonts w:ascii="Arial" w:hAnsi="Arial"/>
          <w:sz w:val="20"/>
        </w:rPr>
        <w:t>duen</w:t>
      </w:r>
      <w:r>
        <w:rPr>
          <w:rFonts w:ascii="Arial" w:hAnsi="Arial"/>
          <w:sz w:val="20"/>
        </w:rPr>
        <w:t xml:space="preserve"> enpresak </w:t>
      </w:r>
      <w:r w:rsidR="00B75E83">
        <w:rPr>
          <w:rFonts w:ascii="Arial" w:hAnsi="Arial"/>
          <w:sz w:val="20"/>
        </w:rPr>
        <w:t>Araba</w:t>
      </w:r>
      <w:r>
        <w:rPr>
          <w:rFonts w:ascii="Arial" w:hAnsi="Arial"/>
          <w:sz w:val="20"/>
        </w:rPr>
        <w:t>ko Merkataritza, Industria</w:t>
      </w:r>
      <w:r w:rsidR="00B75E83">
        <w:rPr>
          <w:rFonts w:ascii="Arial" w:hAnsi="Arial"/>
          <w:sz w:val="20"/>
        </w:rPr>
        <w:t xml:space="preserve"> eta </w:t>
      </w:r>
      <w:r>
        <w:rPr>
          <w:rFonts w:ascii="Arial" w:hAnsi="Arial"/>
          <w:sz w:val="20"/>
        </w:rPr>
        <w:t xml:space="preserve"> Zerbitzu Ganbera Ofizialaren hauteskunde-prozesuaren barruan posta bidez erabili duela bere hauteskunde-eskubide aktiboa, epearen barruan eta formaren arabera, bokalak hautatzeko ……………… Atalean, ………………. Taldean</w:t>
      </w:r>
      <w:r w:rsidR="00CE0555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………. Kategorian</w:t>
      </w:r>
    </w:p>
    <w:p w14:paraId="270719CF" w14:textId="77777777" w:rsidR="00C1058F" w:rsidRPr="00C1058F" w:rsidRDefault="00C1058F" w:rsidP="00C1058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Merkataritza, Industria, Zerbitzu eta Nabigazioko Ganbera Ofizialen hauteskunde-prozedura eta gobernu-organoen osaera arautzen dituen maiatzaren 26ko 78/2015 Dekretuaren 20.2 artikuluan xedatutakoa betez, enpresak dagoeneko emandako posta bidezko botoari uko egin eta botoa aurrez aurre eman nahi duela.</w:t>
      </w:r>
    </w:p>
    <w:p w14:paraId="270719D0" w14:textId="77777777" w:rsidR="00596FB2" w:rsidRDefault="00596FB2" w:rsidP="00C1058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70719D1" w14:textId="77777777" w:rsidR="00C1058F" w:rsidRPr="00C1058F" w:rsidRDefault="00C1058F" w:rsidP="00C1058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Ondorioz,</w:t>
      </w:r>
    </w:p>
    <w:p w14:paraId="270719D2" w14:textId="4F1EB4B2" w:rsidR="00C1058F" w:rsidRPr="00C1058F" w:rsidRDefault="00C1058F" w:rsidP="00C1058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HAUXE ESKATU DU</w:t>
      </w:r>
      <w:r>
        <w:rPr>
          <w:rFonts w:ascii="Arial" w:hAnsi="Arial"/>
          <w:sz w:val="20"/>
        </w:rPr>
        <w:t xml:space="preserve">: Postaz emandako botoari uko egitea aurkeztutzat jotzea, eta </w:t>
      </w:r>
      <w:r w:rsidR="00B75E83">
        <w:rPr>
          <w:rFonts w:ascii="Arial" w:hAnsi="Arial"/>
          <w:sz w:val="20"/>
        </w:rPr>
        <w:t>Araba</w:t>
      </w:r>
      <w:r>
        <w:rPr>
          <w:rFonts w:ascii="Arial" w:hAnsi="Arial"/>
          <w:sz w:val="20"/>
        </w:rPr>
        <w:t>ko Ganberari baimena ematea posta hori suntsitzeko.</w:t>
      </w:r>
    </w:p>
    <w:p w14:paraId="270719D3" w14:textId="77777777" w:rsidR="00C1058F" w:rsidRPr="00C1058F" w:rsidRDefault="00C1058F" w:rsidP="00C1058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70719D4" w14:textId="2C0AD39D" w:rsidR="00C1058F" w:rsidRPr="00C1058F" w:rsidRDefault="00C1058F" w:rsidP="00C1058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………………………………………, 202</w:t>
      </w:r>
      <w:r w:rsidR="005E63D9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 xml:space="preserve">ko………………… </w:t>
      </w:r>
      <w:proofErr w:type="spellStart"/>
      <w:r>
        <w:rPr>
          <w:rFonts w:ascii="Arial" w:hAnsi="Arial"/>
          <w:sz w:val="20"/>
        </w:rPr>
        <w:t>aren</w:t>
      </w:r>
      <w:proofErr w:type="spellEnd"/>
      <w:r>
        <w:rPr>
          <w:rFonts w:ascii="Arial" w:hAnsi="Arial"/>
          <w:sz w:val="20"/>
        </w:rPr>
        <w:t>……………………………...(a).</w:t>
      </w:r>
    </w:p>
    <w:p w14:paraId="270719D5" w14:textId="77777777" w:rsidR="00C1058F" w:rsidRPr="00C1058F" w:rsidRDefault="00C1058F" w:rsidP="00C1058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Sinadura:</w:t>
      </w:r>
    </w:p>
    <w:p w14:paraId="270719D6" w14:textId="77777777" w:rsidR="002E3E37" w:rsidRDefault="002E3E37"/>
    <w:sectPr w:rsidR="002E3E37" w:rsidSect="001E4167">
      <w:headerReference w:type="default" r:id="rId9"/>
      <w:pgSz w:w="11906" w:h="16838"/>
      <w:pgMar w:top="198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8F28C" w14:textId="77777777" w:rsidR="00267F3D" w:rsidRDefault="00267F3D" w:rsidP="00C1058F">
      <w:pPr>
        <w:spacing w:after="0" w:line="240" w:lineRule="auto"/>
      </w:pPr>
      <w:r>
        <w:separator/>
      </w:r>
    </w:p>
  </w:endnote>
  <w:endnote w:type="continuationSeparator" w:id="0">
    <w:p w14:paraId="328CF03F" w14:textId="77777777" w:rsidR="00267F3D" w:rsidRDefault="00267F3D" w:rsidP="00C10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7A2BB" w14:textId="77777777" w:rsidR="00267F3D" w:rsidRDefault="00267F3D" w:rsidP="00C1058F">
      <w:pPr>
        <w:spacing w:after="0" w:line="240" w:lineRule="auto"/>
      </w:pPr>
      <w:r>
        <w:separator/>
      </w:r>
    </w:p>
  </w:footnote>
  <w:footnote w:type="continuationSeparator" w:id="0">
    <w:p w14:paraId="271BEEB9" w14:textId="77777777" w:rsidR="00267F3D" w:rsidRDefault="00267F3D" w:rsidP="00C10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19DB" w14:textId="18728A6C" w:rsidR="000666CA" w:rsidRDefault="00BE7F35">
    <w:pPr>
      <w:pStyle w:val="Encabezado"/>
    </w:pPr>
    <w:r>
      <w:rPr>
        <w:noProof/>
      </w:rPr>
      <w:drawing>
        <wp:inline distT="0" distB="0" distL="0" distR="0" wp14:anchorId="7D351CAF" wp14:editId="799A6267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Cristina\Desktop\IMAGEN CAMRA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58F"/>
    <w:rsid w:val="000666CA"/>
    <w:rsid w:val="001E0947"/>
    <w:rsid w:val="001F6A75"/>
    <w:rsid w:val="00267F3D"/>
    <w:rsid w:val="00273354"/>
    <w:rsid w:val="002A5F19"/>
    <w:rsid w:val="002E3E37"/>
    <w:rsid w:val="004D3C78"/>
    <w:rsid w:val="004D45A1"/>
    <w:rsid w:val="0058757C"/>
    <w:rsid w:val="00596FB2"/>
    <w:rsid w:val="005E63D9"/>
    <w:rsid w:val="00693F78"/>
    <w:rsid w:val="00727AE7"/>
    <w:rsid w:val="00766690"/>
    <w:rsid w:val="00785F7A"/>
    <w:rsid w:val="0088537C"/>
    <w:rsid w:val="00A046A0"/>
    <w:rsid w:val="00A87F0D"/>
    <w:rsid w:val="00B6541F"/>
    <w:rsid w:val="00B75E83"/>
    <w:rsid w:val="00BA0083"/>
    <w:rsid w:val="00BE7F35"/>
    <w:rsid w:val="00C1058F"/>
    <w:rsid w:val="00C24625"/>
    <w:rsid w:val="00C616E4"/>
    <w:rsid w:val="00CE0555"/>
    <w:rsid w:val="00D03E6F"/>
    <w:rsid w:val="00D16E7C"/>
    <w:rsid w:val="00DD69E4"/>
    <w:rsid w:val="00E337E2"/>
    <w:rsid w:val="00EE54CF"/>
    <w:rsid w:val="00F354BF"/>
    <w:rsid w:val="00FC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19B6"/>
  <w15:docId w15:val="{55724287-5240-4F92-A715-CABAF065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A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0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105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058F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C105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058F"/>
  </w:style>
  <w:style w:type="paragraph" w:styleId="Textodeglobo">
    <w:name w:val="Balloon Text"/>
    <w:basedOn w:val="Normal"/>
    <w:link w:val="TextodegloboCar"/>
    <w:uiPriority w:val="99"/>
    <w:semiHidden/>
    <w:unhideWhenUsed/>
    <w:rsid w:val="00D1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77F5CCE0C9E49978B7664C7F61799" ma:contentTypeVersion="4" ma:contentTypeDescription="Crear nuevo documento." ma:contentTypeScope="" ma:versionID="b777d3583048c08562454b486129208a">
  <xsd:schema xmlns:xsd="http://www.w3.org/2001/XMLSchema" xmlns:xs="http://www.w3.org/2001/XMLSchema" xmlns:p="http://schemas.microsoft.com/office/2006/metadata/properties" xmlns:ns2="b6ef1214-da2d-47a3-ad53-24ab92ac6d8b" xmlns:ns3="c75486ff-48f9-46dc-80ff-4971d7137783" targetNamespace="http://schemas.microsoft.com/office/2006/metadata/properties" ma:root="true" ma:fieldsID="56f8ae15a845236535d6506bae4c09ca" ns2:_="" ns3:_="">
    <xsd:import namespace="b6ef1214-da2d-47a3-ad53-24ab92ac6d8b"/>
    <xsd:import namespace="c75486ff-48f9-46dc-80ff-4971d7137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f1214-da2d-47a3-ad53-24ab92ac6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486ff-48f9-46dc-80ff-4971d71377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8029E1-8E24-4430-A84F-3CEFAAA78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f1214-da2d-47a3-ad53-24ab92ac6d8b"/>
    <ds:schemaRef ds:uri="c75486ff-48f9-46dc-80ff-4971d71377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52FABC-BFBB-4FB1-8942-89845ACFB6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14C556-521A-4A09-A15A-5C8DD3DBC6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1020</Characters>
  <Application>Microsoft Office Word</Application>
  <DocSecurity>0</DocSecurity>
  <Lines>35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Olaia Arrieta</cp:lastModifiedBy>
  <cp:revision>4</cp:revision>
  <dcterms:created xsi:type="dcterms:W3CDTF">2022-09-02T10:54:00Z</dcterms:created>
  <dcterms:modified xsi:type="dcterms:W3CDTF">2026-07-21T13:44:00Z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0x01010033C77F5CCE0C9E49978B7664C7F61799</vt:lpwstr>
  </property>
</Properties>
</file>